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EC319" w14:textId="45891D3D" w:rsidR="00C951E1" w:rsidRDefault="00C951E1">
      <w:r>
        <w:t>PWM simple</w:t>
      </w:r>
    </w:p>
    <w:p w14:paraId="28EF04A2" w14:textId="1DCF6765" w:rsidR="000048E1" w:rsidRDefault="00D37C4D">
      <w:r w:rsidRPr="00D37C4D">
        <w:rPr>
          <w:noProof/>
        </w:rPr>
        <w:drawing>
          <wp:inline distT="0" distB="0" distL="0" distR="0" wp14:anchorId="6F48F11C" wp14:editId="237EEE6A">
            <wp:extent cx="5760720" cy="268859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901FA" w14:textId="7E4AFC75" w:rsidR="00C951E1" w:rsidRDefault="00C951E1">
      <w:r>
        <w:t>PWM double (dans l’autre sens)</w:t>
      </w:r>
    </w:p>
    <w:p w14:paraId="27BC677C" w14:textId="0231BFB3" w:rsidR="00C951E1" w:rsidRDefault="00D37C4D">
      <w:r w:rsidRPr="00D37C4D">
        <w:rPr>
          <w:noProof/>
        </w:rPr>
        <w:drawing>
          <wp:inline distT="0" distB="0" distL="0" distR="0" wp14:anchorId="44E79915" wp14:editId="4141539F">
            <wp:extent cx="5760720" cy="268859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B1A79" w14:textId="6B89DB38" w:rsidR="00C951E1" w:rsidRDefault="00C951E1"/>
    <w:p w14:paraId="22ABD7E6" w14:textId="2D846191" w:rsidR="00C951E1" w:rsidRDefault="00C951E1">
      <w:r>
        <w:t>Double croisé</w:t>
      </w:r>
    </w:p>
    <w:p w14:paraId="4A9FC4DA" w14:textId="7CCC2DDE" w:rsidR="00C951E1" w:rsidRDefault="00D37C4D">
      <w:r w:rsidRPr="00D37C4D">
        <w:rPr>
          <w:noProof/>
        </w:rPr>
        <w:lastRenderedPageBreak/>
        <w:drawing>
          <wp:inline distT="0" distB="0" distL="0" distR="0" wp14:anchorId="42229222" wp14:editId="4F334433">
            <wp:extent cx="5760720" cy="268859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E1"/>
    <w:rsid w:val="000048E1"/>
    <w:rsid w:val="005C15D6"/>
    <w:rsid w:val="00C951E1"/>
    <w:rsid w:val="00D3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CD45D"/>
  <w15:chartTrackingRefBased/>
  <w15:docId w15:val="{47CCF904-A662-407D-BAFC-5AC33584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koechli</dc:creator>
  <cp:keywords/>
  <dc:description/>
  <cp:lastModifiedBy>christian koechli</cp:lastModifiedBy>
  <cp:revision>2</cp:revision>
  <dcterms:created xsi:type="dcterms:W3CDTF">2020-09-30T07:04:00Z</dcterms:created>
  <dcterms:modified xsi:type="dcterms:W3CDTF">2020-10-03T10:43:00Z</dcterms:modified>
</cp:coreProperties>
</file>